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56167" w14:textId="77777777" w:rsidR="005F5FA2" w:rsidRPr="00751114" w:rsidRDefault="005F5FA2" w:rsidP="005F5FA2">
      <w:pPr>
        <w:pStyle w:val="Ttulo2"/>
        <w:spacing w:line="248" w:lineRule="exact"/>
        <w:ind w:left="893"/>
        <w:jc w:val="center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sz w:val="24"/>
          <w:szCs w:val="24"/>
        </w:rPr>
        <w:t>ANEXO</w:t>
      </w:r>
      <w:r w:rsidRPr="0075111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I</w:t>
      </w:r>
      <w:bookmarkStart w:id="0" w:name="_GoBack"/>
      <w:bookmarkEnd w:id="0"/>
      <w:r w:rsidRPr="00751114">
        <w:rPr>
          <w:rFonts w:asciiTheme="minorHAnsi" w:hAnsiTheme="minorHAnsi" w:cstheme="minorHAnsi"/>
          <w:sz w:val="24"/>
          <w:szCs w:val="24"/>
        </w:rPr>
        <w:t>I</w:t>
      </w:r>
      <w:r w:rsidRPr="0075111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–</w:t>
      </w:r>
      <w:r w:rsidRPr="0075111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MODELO</w:t>
      </w:r>
      <w:r w:rsidRPr="0075111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DE</w:t>
      </w:r>
      <w:r w:rsidRPr="0075111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PROPOSTA</w:t>
      </w:r>
      <w:r w:rsidRPr="0075111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DADOS</w:t>
      </w:r>
      <w:r w:rsidRPr="007511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pacing w:val="-2"/>
          <w:sz w:val="24"/>
          <w:szCs w:val="24"/>
        </w:rPr>
        <w:t>FORNECEDOR</w:t>
      </w:r>
    </w:p>
    <w:p w14:paraId="156676AD" w14:textId="77777777" w:rsidR="005F5FA2" w:rsidRPr="00751114" w:rsidRDefault="005F5FA2" w:rsidP="005F5FA2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16E37E8D" w14:textId="77777777" w:rsidR="005F5FA2" w:rsidRPr="00751114" w:rsidRDefault="005F5FA2" w:rsidP="005F5FA2">
      <w:pPr>
        <w:pStyle w:val="Corpodetexto"/>
        <w:ind w:left="996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sz w:val="24"/>
          <w:szCs w:val="24"/>
        </w:rPr>
        <w:t>Razão</w:t>
      </w:r>
      <w:r w:rsidRPr="0075111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Social:</w:t>
      </w:r>
      <w:r w:rsidRPr="0075111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gramStart"/>
      <w:r w:rsidRPr="00751114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......................................................................................................</w:t>
      </w:r>
      <w:proofErr w:type="gramEnd"/>
    </w:p>
    <w:p w14:paraId="307AA770" w14:textId="77777777" w:rsidR="005F5FA2" w:rsidRPr="00751114" w:rsidRDefault="005F5FA2" w:rsidP="005F5FA2">
      <w:pPr>
        <w:pStyle w:val="Corpodetexto"/>
        <w:spacing w:before="126" w:line="360" w:lineRule="auto"/>
        <w:ind w:left="996" w:right="1101"/>
        <w:rPr>
          <w:rFonts w:asciiTheme="minorHAnsi" w:hAnsiTheme="minorHAnsi" w:cstheme="minorHAnsi"/>
          <w:spacing w:val="-2"/>
          <w:sz w:val="24"/>
          <w:szCs w:val="24"/>
        </w:rPr>
      </w:pPr>
      <w:r w:rsidRPr="00751114">
        <w:rPr>
          <w:rFonts w:asciiTheme="minorHAnsi" w:hAnsiTheme="minorHAnsi" w:cstheme="minorHAnsi"/>
          <w:spacing w:val="-2"/>
          <w:sz w:val="24"/>
          <w:szCs w:val="24"/>
        </w:rPr>
        <w:t>CNPJ:</w:t>
      </w:r>
      <w:r w:rsidRPr="0075111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gramStart"/>
      <w:r w:rsidRPr="00751114">
        <w:rPr>
          <w:rFonts w:asciiTheme="minorHAnsi" w:hAnsiTheme="minorHAnsi" w:cstheme="minorHAnsi"/>
          <w:spacing w:val="-2"/>
          <w:sz w:val="24"/>
          <w:szCs w:val="24"/>
        </w:rPr>
        <w:t>Nº</w:t>
      </w:r>
      <w:r w:rsidRPr="0075111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pacing w:val="-2"/>
          <w:sz w:val="24"/>
          <w:szCs w:val="24"/>
        </w:rPr>
        <w:t>...</w:t>
      </w:r>
      <w:proofErr w:type="gramEnd"/>
      <w:r w:rsidRPr="00751114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.............................................................................................................</w:t>
      </w:r>
    </w:p>
    <w:p w14:paraId="6C7640B6" w14:textId="77777777" w:rsidR="005F5FA2" w:rsidRPr="00751114" w:rsidRDefault="005F5FA2" w:rsidP="005F5FA2">
      <w:pPr>
        <w:pStyle w:val="Corpodetexto"/>
        <w:spacing w:before="126" w:line="360" w:lineRule="auto"/>
        <w:ind w:left="996" w:right="1101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sz w:val="24"/>
          <w:szCs w:val="24"/>
        </w:rPr>
        <w:t>Endereço:</w:t>
      </w:r>
      <w:r w:rsidRPr="0075111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gramStart"/>
      <w:r w:rsidRPr="00751114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proofErr w:type="gramEnd"/>
    </w:p>
    <w:p w14:paraId="0F9D7BD5" w14:textId="77777777" w:rsidR="005F5FA2" w:rsidRPr="00751114" w:rsidRDefault="005F5FA2" w:rsidP="005F5FA2">
      <w:pPr>
        <w:pStyle w:val="Corpodetexto"/>
        <w:tabs>
          <w:tab w:val="left" w:leader="dot" w:pos="5028"/>
        </w:tabs>
        <w:spacing w:line="252" w:lineRule="exact"/>
        <w:ind w:left="996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spacing w:val="-3"/>
          <w:sz w:val="24"/>
          <w:szCs w:val="24"/>
        </w:rPr>
        <w:t>E-</w:t>
      </w:r>
      <w:r w:rsidRPr="00751114">
        <w:rPr>
          <w:rFonts w:asciiTheme="minorHAnsi" w:hAnsiTheme="minorHAnsi" w:cstheme="minorHAnsi"/>
          <w:spacing w:val="-2"/>
          <w:sz w:val="24"/>
          <w:szCs w:val="24"/>
        </w:rPr>
        <w:t>mail:</w:t>
      </w:r>
      <w:r w:rsidRPr="00751114">
        <w:rPr>
          <w:rFonts w:asciiTheme="minorHAnsi" w:hAnsiTheme="minorHAnsi" w:cstheme="minorHAnsi"/>
          <w:sz w:val="24"/>
          <w:szCs w:val="24"/>
        </w:rPr>
        <w:tab/>
      </w:r>
      <w:r w:rsidRPr="00751114">
        <w:rPr>
          <w:rFonts w:asciiTheme="minorHAnsi" w:hAnsiTheme="minorHAnsi" w:cstheme="minorHAnsi"/>
          <w:spacing w:val="-2"/>
          <w:sz w:val="24"/>
          <w:szCs w:val="24"/>
        </w:rPr>
        <w:t>Telefone:</w:t>
      </w:r>
    </w:p>
    <w:p w14:paraId="27A45BA5" w14:textId="77777777" w:rsidR="005F5FA2" w:rsidRPr="00751114" w:rsidRDefault="005F5FA2" w:rsidP="005F5FA2">
      <w:pPr>
        <w:pStyle w:val="Corpodetexto"/>
        <w:spacing w:before="126"/>
        <w:ind w:left="996"/>
        <w:rPr>
          <w:rFonts w:asciiTheme="minorHAnsi" w:hAnsiTheme="minorHAnsi" w:cstheme="minorHAnsi"/>
          <w:sz w:val="24"/>
          <w:szCs w:val="24"/>
        </w:rPr>
      </w:pPr>
    </w:p>
    <w:p w14:paraId="675C846F" w14:textId="77777777" w:rsidR="005F5FA2" w:rsidRPr="00751114" w:rsidRDefault="005F5FA2" w:rsidP="005F5FA2">
      <w:pPr>
        <w:pStyle w:val="Corpodetexto"/>
        <w:spacing w:before="126"/>
        <w:ind w:left="996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sz w:val="24"/>
          <w:szCs w:val="24"/>
        </w:rPr>
        <w:t>NOME</w:t>
      </w:r>
      <w:r w:rsidRPr="0075111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DO</w:t>
      </w:r>
      <w:r w:rsidRPr="0075111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REPRESENTANTE</w:t>
      </w:r>
      <w:r w:rsidRPr="0075111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LEGAL:</w:t>
      </w:r>
      <w:r w:rsidRPr="0075111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gramStart"/>
      <w:r w:rsidRPr="00751114">
        <w:rPr>
          <w:rFonts w:asciiTheme="minorHAnsi" w:hAnsiTheme="minorHAnsi" w:cstheme="minorHAnsi"/>
          <w:spacing w:val="-2"/>
          <w:sz w:val="24"/>
          <w:szCs w:val="24"/>
        </w:rPr>
        <w:t>....................................</w:t>
      </w:r>
      <w:proofErr w:type="gramEnd"/>
    </w:p>
    <w:p w14:paraId="635178B4" w14:textId="77777777" w:rsidR="005F5FA2" w:rsidRPr="00751114" w:rsidRDefault="005F5FA2" w:rsidP="005F5FA2">
      <w:pPr>
        <w:pStyle w:val="Corpodetexto"/>
        <w:spacing w:before="127"/>
        <w:ind w:left="996"/>
        <w:rPr>
          <w:rFonts w:asciiTheme="minorHAnsi" w:hAnsiTheme="minorHAnsi" w:cstheme="minorHAnsi"/>
          <w:sz w:val="24"/>
          <w:szCs w:val="24"/>
        </w:rPr>
      </w:pPr>
    </w:p>
    <w:p w14:paraId="47907E30" w14:textId="77777777" w:rsidR="005F5FA2" w:rsidRPr="00751114" w:rsidRDefault="005F5FA2" w:rsidP="005F5FA2">
      <w:pPr>
        <w:pStyle w:val="Corpodetexto"/>
        <w:spacing w:before="127"/>
        <w:ind w:left="996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sz w:val="24"/>
          <w:szCs w:val="24"/>
        </w:rPr>
        <w:t>CPF</w:t>
      </w:r>
      <w:r w:rsidRPr="0075111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751114">
        <w:rPr>
          <w:rFonts w:asciiTheme="minorHAnsi" w:hAnsiTheme="minorHAnsi" w:cstheme="minorHAnsi"/>
          <w:sz w:val="24"/>
          <w:szCs w:val="24"/>
        </w:rPr>
        <w:t>n°.</w:t>
      </w:r>
      <w:r w:rsidRPr="007511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pacing w:val="-2"/>
          <w:sz w:val="24"/>
          <w:szCs w:val="24"/>
        </w:rPr>
        <w:t>...</w:t>
      </w:r>
      <w:proofErr w:type="gramEnd"/>
      <w:r w:rsidRPr="00751114">
        <w:rPr>
          <w:rFonts w:asciiTheme="minorHAnsi" w:hAnsiTheme="minorHAnsi" w:cstheme="minorHAnsi"/>
          <w:spacing w:val="-2"/>
          <w:sz w:val="24"/>
          <w:szCs w:val="24"/>
        </w:rPr>
        <w:t>...................................</w:t>
      </w:r>
    </w:p>
    <w:p w14:paraId="0D45C764" w14:textId="77777777" w:rsidR="005F5FA2" w:rsidRPr="00751114" w:rsidRDefault="005F5FA2" w:rsidP="005F5FA2">
      <w:pPr>
        <w:pStyle w:val="Corpodetexto"/>
        <w:spacing w:before="116"/>
        <w:rPr>
          <w:rFonts w:asciiTheme="minorHAnsi" w:hAnsiTheme="minorHAnsi" w:cstheme="minorHAnsi"/>
          <w:sz w:val="24"/>
          <w:szCs w:val="24"/>
        </w:rPr>
      </w:pPr>
    </w:p>
    <w:p w14:paraId="48FEF389" w14:textId="77777777" w:rsidR="005F5FA2" w:rsidRPr="00751114" w:rsidRDefault="005F5FA2" w:rsidP="005F5FA2">
      <w:pPr>
        <w:pStyle w:val="Corpodetexto"/>
        <w:ind w:left="996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sz w:val="24"/>
          <w:szCs w:val="24"/>
        </w:rPr>
        <w:t>Esta</w:t>
      </w:r>
      <w:r w:rsidRPr="0075111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Proposta</w:t>
      </w:r>
      <w:r w:rsidRPr="0075111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tem</w:t>
      </w:r>
      <w:r w:rsidRPr="0075111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validade</w:t>
      </w:r>
      <w:r w:rsidRPr="0075111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de</w:t>
      </w:r>
      <w:r w:rsidRPr="0075111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60</w:t>
      </w:r>
      <w:r w:rsidRPr="0075111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(sessenta)</w:t>
      </w:r>
      <w:r w:rsidRPr="0075111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pacing w:val="-4"/>
          <w:sz w:val="24"/>
          <w:szCs w:val="24"/>
        </w:rPr>
        <w:t>dias.</w:t>
      </w:r>
    </w:p>
    <w:p w14:paraId="77D1AF0D" w14:textId="77777777" w:rsidR="005F5FA2" w:rsidRPr="00751114" w:rsidRDefault="005F5FA2" w:rsidP="005F5FA2">
      <w:pPr>
        <w:pStyle w:val="Corpodetexto"/>
        <w:tabs>
          <w:tab w:val="left" w:pos="6392"/>
          <w:tab w:val="left" w:pos="7270"/>
          <w:tab w:val="left" w:pos="7737"/>
        </w:tabs>
        <w:spacing w:before="241"/>
        <w:ind w:left="996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CB26A8" wp14:editId="3F96DAF1">
                <wp:simplePos x="0" y="0"/>
                <wp:positionH relativeFrom="page">
                  <wp:posOffset>1007110</wp:posOffset>
                </wp:positionH>
                <wp:positionV relativeFrom="paragraph">
                  <wp:posOffset>488315</wp:posOffset>
                </wp:positionV>
                <wp:extent cx="5782945" cy="373380"/>
                <wp:effectExtent l="0" t="0" r="27305" b="2667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945" cy="373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4A9E54" w14:textId="77777777" w:rsidR="005F5FA2" w:rsidRDefault="005F5FA2" w:rsidP="005F5FA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7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FA8E064" w14:textId="77777777" w:rsidR="005F5FA2" w:rsidRDefault="005F5FA2" w:rsidP="005F5FA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7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Dispensa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Licitação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022/2025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79.3pt;margin-top:38.45pt;width:455.35pt;height:29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" filled="f" strokeweight=".16931mm">
                <v:path arrowok="t"/>
                <v:textbox inset="0,0,0,0">
                  <w:txbxContent>
                    <w:p w14:paraId="5E4A9E54" w14:textId="77777777" w:rsidR="005F5FA2" w:rsidRDefault="005F5FA2" w:rsidP="005F5FA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7"/>
                        <w:ind w:left="108"/>
                        <w:rPr>
                          <w:rFonts w:ascii="Arial" w:hAnsi="Arial"/>
                          <w:b/>
                        </w:rPr>
                      </w:pPr>
                    </w:p>
                    <w:p w14:paraId="6FA8E064" w14:textId="77777777" w:rsidR="005F5FA2" w:rsidRDefault="005F5FA2" w:rsidP="005F5FA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7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Dispensa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Licitação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022/2025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51114">
        <w:rPr>
          <w:rFonts w:asciiTheme="minorHAnsi" w:hAnsiTheme="minorHAnsi" w:cstheme="minorHAnsi"/>
          <w:sz w:val="24"/>
          <w:szCs w:val="24"/>
        </w:rPr>
        <w:t>Microempresa</w:t>
      </w:r>
      <w:r w:rsidRPr="0075111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ou</w:t>
      </w:r>
      <w:r w:rsidRPr="0075111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empresa</w:t>
      </w:r>
      <w:r w:rsidRPr="0075111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de</w:t>
      </w:r>
      <w:r w:rsidRPr="0075111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pequeno</w:t>
      </w:r>
      <w:r w:rsidRPr="0075111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>porte:</w:t>
      </w:r>
      <w:r w:rsidRPr="0075111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pacing w:val="-10"/>
          <w:sz w:val="24"/>
          <w:szCs w:val="24"/>
        </w:rPr>
        <w:t>[</w:t>
      </w:r>
      <w:r w:rsidRPr="00751114">
        <w:rPr>
          <w:rFonts w:asciiTheme="minorHAnsi" w:hAnsiTheme="minorHAnsi" w:cstheme="minorHAnsi"/>
          <w:sz w:val="24"/>
          <w:szCs w:val="24"/>
        </w:rPr>
        <w:tab/>
        <w:t>]</w:t>
      </w:r>
      <w:r w:rsidRPr="0075111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pacing w:val="-5"/>
          <w:sz w:val="24"/>
          <w:szCs w:val="24"/>
        </w:rPr>
        <w:t>Sim</w:t>
      </w:r>
      <w:r w:rsidRPr="00751114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751114">
        <w:rPr>
          <w:rFonts w:asciiTheme="minorHAnsi" w:hAnsiTheme="minorHAnsi" w:cstheme="minorHAnsi"/>
          <w:spacing w:val="-10"/>
          <w:sz w:val="24"/>
          <w:szCs w:val="24"/>
        </w:rPr>
        <w:t>[</w:t>
      </w:r>
      <w:proofErr w:type="gramEnd"/>
      <w:r w:rsidRPr="00751114">
        <w:rPr>
          <w:rFonts w:asciiTheme="minorHAnsi" w:hAnsiTheme="minorHAnsi" w:cstheme="minorHAnsi"/>
          <w:sz w:val="24"/>
          <w:szCs w:val="24"/>
        </w:rPr>
        <w:tab/>
        <w:t>]</w:t>
      </w:r>
      <w:r w:rsidRPr="0075111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pacing w:val="-5"/>
          <w:sz w:val="24"/>
          <w:szCs w:val="24"/>
        </w:rPr>
        <w:t>Não</w:t>
      </w:r>
    </w:p>
    <w:p w14:paraId="42356F39" w14:textId="77777777" w:rsidR="005F5FA2" w:rsidRPr="00A06C6B" w:rsidRDefault="005F5FA2" w:rsidP="005F5FA2">
      <w:pPr>
        <w:pStyle w:val="Ttulo2"/>
        <w:spacing w:before="251"/>
        <w:ind w:left="893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LOTE</w:t>
      </w:r>
      <w:r w:rsidRPr="00A06C6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gramStart"/>
      <w:r w:rsidRPr="00A06C6B">
        <w:rPr>
          <w:rFonts w:asciiTheme="minorHAnsi" w:hAnsiTheme="minorHAnsi" w:cstheme="minorHAnsi"/>
          <w:spacing w:val="-5"/>
          <w:sz w:val="24"/>
          <w:szCs w:val="24"/>
        </w:rPr>
        <w:t>1</w:t>
      </w:r>
      <w:proofErr w:type="gramEnd"/>
      <w:r w:rsidRPr="00A06C6B">
        <w:rPr>
          <w:rFonts w:asciiTheme="minorHAnsi" w:hAnsiTheme="minorHAnsi" w:cstheme="minorHAnsi"/>
          <w:spacing w:val="-5"/>
          <w:sz w:val="24"/>
          <w:szCs w:val="24"/>
        </w:rPr>
        <w:t>:</w:t>
      </w:r>
    </w:p>
    <w:p w14:paraId="16F8ADF5" w14:textId="77777777" w:rsidR="005F5FA2" w:rsidRPr="00A06C6B" w:rsidRDefault="005F5FA2" w:rsidP="005F5FA2">
      <w:pPr>
        <w:pStyle w:val="Ttulo3"/>
        <w:spacing w:before="252" w:line="278" w:lineRule="auto"/>
        <w:ind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 xml:space="preserve">Item </w:t>
      </w:r>
      <w:proofErr w:type="gramStart"/>
      <w:r w:rsidRPr="00A06C6B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Pr="00A06C6B">
        <w:rPr>
          <w:rFonts w:asciiTheme="minorHAnsi" w:hAnsiTheme="minorHAnsi" w:cstheme="minorHAnsi"/>
          <w:sz w:val="24"/>
          <w:szCs w:val="24"/>
        </w:rPr>
        <w:t xml:space="preserve">: CAFÉ EM PÓ DE 500G, ACONDICIONAMENTO EM EMBALAGEM DO TIPO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VÁCUO.</w:t>
      </w:r>
    </w:p>
    <w:p w14:paraId="5D365815" w14:textId="77777777" w:rsidR="005F5FA2" w:rsidRPr="00A06C6B" w:rsidRDefault="005F5FA2" w:rsidP="005F5FA2">
      <w:pPr>
        <w:tabs>
          <w:tab w:val="left" w:pos="4485"/>
        </w:tabs>
        <w:ind w:left="893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24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08DE13CB" w14:textId="77777777" w:rsidR="005F5FA2" w:rsidRPr="00A06C6B" w:rsidRDefault="005F5FA2" w:rsidP="005F5FA2">
      <w:pPr>
        <w:spacing w:before="37"/>
        <w:ind w:left="893" w:right="1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Valor Unitário de Referência </w:t>
      </w:r>
      <w:r w:rsidRPr="00A06C6B">
        <w:rPr>
          <w:rFonts w:asciiTheme="minorHAnsi" w:hAnsiTheme="minorHAnsi" w:cstheme="minorHAnsi"/>
          <w:sz w:val="24"/>
          <w:szCs w:val="24"/>
        </w:rPr>
        <w:t xml:space="preserve">(não serão aceitos orçamentos com valor superior ao de referência): </w:t>
      </w:r>
    </w:p>
    <w:p w14:paraId="4AAA1761" w14:textId="77777777" w:rsidR="005F5FA2" w:rsidRPr="00A06C6B" w:rsidRDefault="005F5FA2" w:rsidP="005F5FA2">
      <w:pPr>
        <w:spacing w:before="37"/>
        <w:ind w:left="893" w:right="106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7A4FCCC3" w14:textId="77777777" w:rsidR="005F5FA2" w:rsidRPr="00A06C6B" w:rsidRDefault="005F5FA2" w:rsidP="005F5FA2">
      <w:pPr>
        <w:spacing w:before="243"/>
        <w:ind w:left="8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</w:t>
      </w:r>
      <w:r w:rsidRPr="00A06C6B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proofErr w:type="gramStart"/>
      <w:r w:rsidRPr="00A06C6B">
        <w:rPr>
          <w:rFonts w:asciiTheme="minorHAnsi" w:hAnsiTheme="minorHAnsi" w:cstheme="minorHAnsi"/>
          <w:b/>
          <w:sz w:val="24"/>
          <w:szCs w:val="24"/>
        </w:rPr>
        <w:t>2</w:t>
      </w:r>
      <w:proofErr w:type="gramEnd"/>
      <w:r w:rsidRPr="00A06C6B">
        <w:rPr>
          <w:rFonts w:asciiTheme="minorHAnsi" w:hAnsiTheme="minorHAnsi" w:cstheme="minorHAnsi"/>
          <w:b/>
          <w:sz w:val="24"/>
          <w:szCs w:val="24"/>
        </w:rPr>
        <w:t>:</w:t>
      </w:r>
      <w:r w:rsidRPr="00A06C6B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ÁGUA</w:t>
      </w:r>
      <w:r w:rsidRPr="00A06C6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MINERAL</w:t>
      </w:r>
      <w:r w:rsidRPr="00A06C6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500ml</w:t>
      </w:r>
      <w:r w:rsidRPr="00A06C6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COM</w:t>
      </w:r>
      <w:r w:rsidRPr="00A06C6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pacing w:val="-5"/>
          <w:sz w:val="24"/>
          <w:szCs w:val="24"/>
        </w:rPr>
        <w:t>GAS</w:t>
      </w:r>
    </w:p>
    <w:p w14:paraId="626F3D96" w14:textId="77777777" w:rsidR="005F5FA2" w:rsidRPr="00A06C6B" w:rsidRDefault="005F5FA2" w:rsidP="005F5FA2">
      <w:pPr>
        <w:pStyle w:val="Corpodetexto"/>
        <w:spacing w:before="4" w:line="252" w:lineRule="exact"/>
        <w:ind w:left="893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504,00</w:t>
      </w:r>
      <w:r w:rsidRPr="00A06C6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unidades (validade minima de </w:t>
      </w:r>
      <w:proofErr w:type="gramStart"/>
      <w:r w:rsidRPr="00A06C6B">
        <w:rPr>
          <w:rFonts w:asciiTheme="minorHAnsi" w:hAnsiTheme="minorHAnsi" w:cstheme="minorHAnsi"/>
          <w:spacing w:val="-2"/>
          <w:sz w:val="24"/>
          <w:szCs w:val="24"/>
        </w:rPr>
        <w:t>4</w:t>
      </w:r>
      <w:proofErr w:type="gramEnd"/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meses)</w:t>
      </w:r>
    </w:p>
    <w:p w14:paraId="609AA125" w14:textId="77777777" w:rsidR="005F5FA2" w:rsidRPr="00A06C6B" w:rsidRDefault="005F5FA2" w:rsidP="005F5FA2">
      <w:pPr>
        <w:pStyle w:val="Corpodetexto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2724F9BC" w14:textId="77777777" w:rsidR="005F5FA2" w:rsidRPr="00A06C6B" w:rsidRDefault="005F5FA2" w:rsidP="005F5FA2">
      <w:pPr>
        <w:pStyle w:val="Corpodetexto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508D6D59" w14:textId="77777777" w:rsidR="005F5FA2" w:rsidRPr="00A06C6B" w:rsidRDefault="005F5FA2" w:rsidP="005F5FA2">
      <w:pPr>
        <w:spacing w:before="248"/>
        <w:ind w:left="8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</w:t>
      </w:r>
      <w:r w:rsidRPr="00A06C6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gramStart"/>
      <w:r w:rsidRPr="00A06C6B">
        <w:rPr>
          <w:rFonts w:asciiTheme="minorHAnsi" w:hAnsiTheme="minorHAnsi" w:cstheme="minorHAnsi"/>
          <w:b/>
          <w:sz w:val="24"/>
          <w:szCs w:val="24"/>
        </w:rPr>
        <w:t>3</w:t>
      </w:r>
      <w:proofErr w:type="gramEnd"/>
      <w:r w:rsidRPr="00A06C6B">
        <w:rPr>
          <w:rFonts w:asciiTheme="minorHAnsi" w:hAnsiTheme="minorHAnsi" w:cstheme="minorHAnsi"/>
          <w:sz w:val="24"/>
          <w:szCs w:val="24"/>
        </w:rPr>
        <w:t>: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ÁGUA</w:t>
      </w:r>
      <w:r w:rsidRPr="00A06C6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MINERAL</w:t>
      </w:r>
      <w:r w:rsidRPr="00A06C6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500ml</w:t>
      </w:r>
      <w:r w:rsidRPr="00A06C6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SEM</w:t>
      </w:r>
      <w:r w:rsidRPr="00A06C6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pacing w:val="-5"/>
          <w:sz w:val="24"/>
          <w:szCs w:val="24"/>
        </w:rPr>
        <w:t>GAS</w:t>
      </w:r>
    </w:p>
    <w:p w14:paraId="5CA8D72E" w14:textId="77777777" w:rsidR="005F5FA2" w:rsidRPr="00A06C6B" w:rsidRDefault="005F5FA2" w:rsidP="005F5FA2">
      <w:pPr>
        <w:pStyle w:val="Corpodetexto"/>
        <w:spacing w:before="4" w:line="252" w:lineRule="exact"/>
        <w:ind w:left="893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240</w:t>
      </w:r>
      <w:r w:rsidRPr="00A06C6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unidades (validade minima de </w:t>
      </w:r>
      <w:proofErr w:type="gramStart"/>
      <w:r w:rsidRPr="00A06C6B">
        <w:rPr>
          <w:rFonts w:asciiTheme="minorHAnsi" w:hAnsiTheme="minorHAnsi" w:cstheme="minorHAnsi"/>
          <w:spacing w:val="-2"/>
          <w:sz w:val="24"/>
          <w:szCs w:val="24"/>
        </w:rPr>
        <w:t>4</w:t>
      </w:r>
      <w:proofErr w:type="gramEnd"/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meses)</w:t>
      </w:r>
    </w:p>
    <w:p w14:paraId="5453F679" w14:textId="77777777" w:rsidR="005F5FA2" w:rsidRPr="00A06C6B" w:rsidRDefault="005F5FA2" w:rsidP="005F5FA2">
      <w:pPr>
        <w:pStyle w:val="Corpodetexto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342355FA" w14:textId="77777777" w:rsidR="005F5FA2" w:rsidRPr="00A06C6B" w:rsidRDefault="005F5FA2" w:rsidP="005F5FA2">
      <w:pPr>
        <w:pStyle w:val="Corpodetexto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4AA61F60" w14:textId="77777777" w:rsidR="005F5FA2" w:rsidRPr="00A06C6B" w:rsidRDefault="005F5FA2" w:rsidP="005F5FA2">
      <w:pPr>
        <w:spacing w:before="250"/>
        <w:ind w:left="8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</w:t>
      </w:r>
      <w:r w:rsidRPr="00A06C6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proofErr w:type="gramStart"/>
      <w:r w:rsidRPr="00A06C6B">
        <w:rPr>
          <w:rFonts w:asciiTheme="minorHAnsi" w:hAnsiTheme="minorHAnsi" w:cstheme="minorHAnsi"/>
          <w:b/>
          <w:sz w:val="24"/>
          <w:szCs w:val="24"/>
        </w:rPr>
        <w:t>4</w:t>
      </w:r>
      <w:proofErr w:type="gramEnd"/>
      <w:r w:rsidRPr="00A06C6B">
        <w:rPr>
          <w:rFonts w:asciiTheme="minorHAnsi" w:hAnsiTheme="minorHAnsi" w:cstheme="minorHAnsi"/>
          <w:sz w:val="24"/>
          <w:szCs w:val="24"/>
        </w:rPr>
        <w:t>: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PAPEL TOALHA INTERFOLHADA minimo 20X20 C/ 1000 UNIDADE</w:t>
      </w:r>
    </w:p>
    <w:p w14:paraId="620E919F" w14:textId="77777777" w:rsidR="005F5FA2" w:rsidRPr="00A06C6B" w:rsidRDefault="005F5FA2" w:rsidP="005F5FA2">
      <w:pPr>
        <w:pStyle w:val="Corpodetexto"/>
        <w:spacing w:before="4" w:line="252" w:lineRule="exact"/>
        <w:ind w:left="893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20</w:t>
      </w:r>
      <w:r w:rsidRPr="00A06C6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63F5623E" w14:textId="77777777" w:rsidR="005F5FA2" w:rsidRPr="00A06C6B" w:rsidRDefault="005F5FA2" w:rsidP="005F5FA2">
      <w:pPr>
        <w:pStyle w:val="Corpodetexto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57C6CA6D" w14:textId="77777777" w:rsidR="005F5FA2" w:rsidRPr="00A06C6B" w:rsidRDefault="005F5FA2" w:rsidP="005F5FA2">
      <w:pPr>
        <w:pStyle w:val="Corpodetexto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005092A4" w14:textId="77777777" w:rsidR="005F5FA2" w:rsidRPr="00A06C6B" w:rsidRDefault="005F5FA2" w:rsidP="005F5FA2">
      <w:pPr>
        <w:spacing w:before="249"/>
        <w:ind w:left="8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</w:t>
      </w:r>
      <w:r w:rsidRPr="00A06C6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gramStart"/>
      <w:r w:rsidRPr="00A06C6B">
        <w:rPr>
          <w:rFonts w:asciiTheme="minorHAnsi" w:hAnsiTheme="minorHAnsi" w:cstheme="minorHAnsi"/>
          <w:b/>
          <w:sz w:val="24"/>
          <w:szCs w:val="24"/>
        </w:rPr>
        <w:t>5</w:t>
      </w:r>
      <w:proofErr w:type="gramEnd"/>
      <w:r w:rsidRPr="00A06C6B">
        <w:rPr>
          <w:rFonts w:asciiTheme="minorHAnsi" w:hAnsiTheme="minorHAnsi" w:cstheme="minorHAnsi"/>
          <w:sz w:val="24"/>
          <w:szCs w:val="24"/>
        </w:rPr>
        <w:t>:</w:t>
      </w:r>
      <w:r w:rsidRPr="00A06C6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FILTRO</w:t>
      </w:r>
      <w:r w:rsidRPr="00A06C6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DE</w:t>
      </w:r>
      <w:r w:rsidRPr="00A06C6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z w:val="24"/>
          <w:szCs w:val="24"/>
        </w:rPr>
        <w:t>CAFÉ</w:t>
      </w:r>
      <w:r w:rsidRPr="00A06C6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b/>
          <w:spacing w:val="-5"/>
          <w:sz w:val="24"/>
          <w:szCs w:val="24"/>
        </w:rPr>
        <w:t>102</w:t>
      </w:r>
    </w:p>
    <w:p w14:paraId="2E16454B" w14:textId="77777777" w:rsidR="005F5FA2" w:rsidRPr="00A06C6B" w:rsidRDefault="005F5FA2" w:rsidP="005F5FA2">
      <w:pPr>
        <w:pStyle w:val="Corpodetexto"/>
        <w:spacing w:before="4" w:line="252" w:lineRule="exact"/>
        <w:ind w:left="893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14</w:t>
      </w:r>
      <w:r w:rsidRPr="00A06C6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276D0C11" w14:textId="77777777" w:rsidR="005F5FA2" w:rsidRPr="00A06C6B" w:rsidRDefault="005F5FA2" w:rsidP="005F5FA2">
      <w:pPr>
        <w:pStyle w:val="Corpodetexto"/>
        <w:spacing w:line="242" w:lineRule="auto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lastRenderedPageBreak/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1D74A46C" w14:textId="77777777" w:rsidR="005F5FA2" w:rsidRPr="00A06C6B" w:rsidRDefault="005F5FA2" w:rsidP="005F5FA2">
      <w:pPr>
        <w:pStyle w:val="Corpodetexto"/>
        <w:spacing w:before="23"/>
        <w:jc w:val="both"/>
        <w:rPr>
          <w:rFonts w:asciiTheme="minorHAnsi" w:hAnsiTheme="minorHAnsi" w:cstheme="minorHAnsi"/>
          <w:sz w:val="24"/>
          <w:szCs w:val="24"/>
        </w:rPr>
      </w:pPr>
    </w:p>
    <w:p w14:paraId="1ED47836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gramStart"/>
      <w:r w:rsidRPr="00A06C6B">
        <w:rPr>
          <w:rFonts w:asciiTheme="minorHAnsi" w:hAnsiTheme="minorHAnsi" w:cstheme="minorHAnsi"/>
          <w:b/>
          <w:sz w:val="24"/>
          <w:szCs w:val="24"/>
        </w:rPr>
        <w:t>6</w:t>
      </w:r>
      <w:proofErr w:type="gramEnd"/>
      <w:r w:rsidRPr="00A06C6B">
        <w:rPr>
          <w:rFonts w:asciiTheme="minorHAnsi" w:hAnsiTheme="minorHAnsi" w:cstheme="minorHAnsi"/>
          <w:b/>
          <w:sz w:val="24"/>
          <w:szCs w:val="24"/>
        </w:rPr>
        <w:t>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PRATO PLASTICO 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DESCARTÁVEL 21 CM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 ou maior . PC. C/ 10UN</w:t>
      </w:r>
    </w:p>
    <w:p w14:paraId="58147334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20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23946596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0F0A0137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0DDD46AB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</w:p>
    <w:p w14:paraId="7CECBD9F" w14:textId="77777777" w:rsidR="005F5FA2" w:rsidRPr="00A06C6B" w:rsidRDefault="005F5FA2" w:rsidP="005F5FA2">
      <w:pPr>
        <w:widowControl/>
        <w:adjustRightInd w:val="0"/>
        <w:ind w:left="173" w:firstLine="72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gramStart"/>
      <w:r w:rsidRPr="00A06C6B">
        <w:rPr>
          <w:rFonts w:asciiTheme="minorHAnsi" w:hAnsiTheme="minorHAnsi" w:cstheme="minorHAnsi"/>
          <w:b/>
          <w:sz w:val="24"/>
          <w:szCs w:val="24"/>
        </w:rPr>
        <w:t>7</w:t>
      </w:r>
      <w:proofErr w:type="gramEnd"/>
      <w:r w:rsidRPr="00A06C6B">
        <w:rPr>
          <w:rFonts w:asciiTheme="minorHAnsi" w:hAnsiTheme="minorHAnsi" w:cstheme="minorHAnsi"/>
          <w:b/>
          <w:sz w:val="24"/>
          <w:szCs w:val="24"/>
        </w:rPr>
        <w:t>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GARFO DE PLÁSTICO PARA SOBREMESA TRANSPARENTE. PC. C/ 10 UN</w:t>
      </w:r>
    </w:p>
    <w:p w14:paraId="2133831C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25 unidades</w:t>
      </w:r>
    </w:p>
    <w:p w14:paraId="503996DF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4C5DD0B6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461CBEF1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</w:p>
    <w:p w14:paraId="57D601CF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gramStart"/>
      <w:r w:rsidRPr="00A06C6B">
        <w:rPr>
          <w:rFonts w:asciiTheme="minorHAnsi" w:hAnsiTheme="minorHAnsi" w:cstheme="minorHAnsi"/>
          <w:b/>
          <w:sz w:val="24"/>
          <w:szCs w:val="24"/>
        </w:rPr>
        <w:t>8</w:t>
      </w:r>
      <w:proofErr w:type="gramEnd"/>
      <w:r w:rsidRPr="00A06C6B">
        <w:rPr>
          <w:rFonts w:asciiTheme="minorHAnsi" w:hAnsiTheme="minorHAnsi" w:cstheme="minorHAnsi"/>
          <w:b/>
          <w:sz w:val="24"/>
          <w:szCs w:val="24"/>
        </w:rPr>
        <w:t>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JARRA ELETRICA - JARRA ELETRICA capacidade entre 1 -5l a 2litros</w:t>
      </w:r>
    </w:p>
    <w:p w14:paraId="48104F5F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02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34C1BBF1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0753CA85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348D0C1C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22166611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 09: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CAFETEIRA ELETRICA - automático - </w:t>
      </w:r>
      <w:proofErr w:type="gramStart"/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220v</w:t>
      </w:r>
      <w:proofErr w:type="gramEnd"/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 - potência mínima ou superior a 600watts capacidade mínima entre 1,5 litros ou superior, equivalente a no mínimo 38 xicaras </w:t>
      </w:r>
    </w:p>
    <w:p w14:paraId="50565020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02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1A4CAD13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  <w:r w:rsidRPr="00A06C6B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223,08</w:t>
      </w:r>
    </w:p>
    <w:p w14:paraId="0A987664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16028E8E" w14:textId="77777777" w:rsidR="005F5FA2" w:rsidRPr="00A06C6B" w:rsidRDefault="005F5FA2" w:rsidP="005F5FA2">
      <w:pPr>
        <w:widowControl/>
        <w:adjustRightInd w:val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 10:</w:t>
      </w:r>
      <w:proofErr w:type="gramStart"/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 </w:t>
      </w:r>
      <w:proofErr w:type="gramEnd"/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PILHA - AA 1 -5V ALCALINA DATA DE VALIDADE NA EMBALAGEM DO PRODUTO; IDENTIFICAÇÃO DE NORMAS BRASILEIRAS PARA O PRODUTO – TIPO RAYOVAC/PANASONIC/DURACELL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/ou OUTRA</w:t>
      </w:r>
    </w:p>
    <w:p w14:paraId="7B23A836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24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21F91C86" w14:textId="77777777" w:rsidR="005F5FA2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6CC812B9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833F70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10258BAD" w14:textId="77777777" w:rsidR="005F5FA2" w:rsidRPr="00A06C6B" w:rsidRDefault="005F5FA2" w:rsidP="005F5FA2">
      <w:pPr>
        <w:widowControl/>
        <w:adjustRightInd w:val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 11:</w:t>
      </w:r>
      <w:proofErr w:type="gramStart"/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 </w:t>
      </w:r>
      <w:proofErr w:type="gramEnd"/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PILHA -  AAA 1 -5V ALCALINA DATA DE VALIDADE NA EMBALAGEM DO PRODUTO; IDENTIFICAÇÃO DE NORMAS BRASILEIRAS PARA O PRODUTO – TIPO RAYOVAC/PANASONIC/DURACELL</w:t>
      </w:r>
    </w:p>
    <w:p w14:paraId="0B6C131D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24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4C25F9E7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67F0FFDD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23949F2C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 12: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COPO DE VIDRO TRANSPARENTE LISO, TIPO RETO 300 ML ou superior.  </w:t>
      </w:r>
    </w:p>
    <w:p w14:paraId="17AB2551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24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1BC34F19" w14:textId="77777777" w:rsidR="005F5FA2" w:rsidRPr="00A06C6B" w:rsidRDefault="005F5FA2" w:rsidP="005F5FA2">
      <w:pPr>
        <w:spacing w:before="1"/>
        <w:ind w:left="893" w:right="98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 referência):</w:t>
      </w:r>
    </w:p>
    <w:p w14:paraId="2EBE2E2D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50FE41BF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2D2E94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 13: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PENDRIVER 16GB</w:t>
      </w:r>
    </w:p>
    <w:p w14:paraId="7160B6B5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06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264E40E1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lastRenderedPageBreak/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231BCCA2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7C8634F8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AB114B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 1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A06C6B">
        <w:rPr>
          <w:rFonts w:asciiTheme="minorHAnsi" w:hAnsiTheme="minorHAnsi" w:cstheme="minorHAnsi"/>
          <w:b/>
          <w:sz w:val="24"/>
          <w:szCs w:val="24"/>
        </w:rPr>
        <w:t>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PENDRIVER 64GB</w:t>
      </w:r>
    </w:p>
    <w:p w14:paraId="14C34630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06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22684E0C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1686D517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4DA985B5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7B7B4CFD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 1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A06C6B">
        <w:rPr>
          <w:rFonts w:asciiTheme="minorHAnsi" w:hAnsiTheme="minorHAnsi" w:cstheme="minorHAnsi"/>
          <w:b/>
          <w:sz w:val="24"/>
          <w:szCs w:val="24"/>
        </w:rPr>
        <w:t>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PENDRIVER 128GB</w:t>
      </w:r>
    </w:p>
    <w:p w14:paraId="444576C1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06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37E992B8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16AE770F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3E1A489A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</w:p>
    <w:p w14:paraId="116000BC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 1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A06C6B">
        <w:rPr>
          <w:rFonts w:asciiTheme="minorHAnsi" w:hAnsiTheme="minorHAnsi" w:cstheme="minorHAnsi"/>
          <w:b/>
          <w:sz w:val="24"/>
          <w:szCs w:val="24"/>
        </w:rPr>
        <w:t>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TRAVA DE SEGURANÇA PARA NOTEBOOK COM CHAVE</w:t>
      </w:r>
    </w:p>
    <w:p w14:paraId="2B08D609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10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0D07D16B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7FF9A78C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279D901C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</w:p>
    <w:p w14:paraId="62AE4B60" w14:textId="77777777" w:rsidR="005F5FA2" w:rsidRPr="00A06C6B" w:rsidRDefault="005F5FA2" w:rsidP="005F5FA2">
      <w:pPr>
        <w:pStyle w:val="Corpodetexto"/>
        <w:spacing w:before="1"/>
        <w:ind w:left="173" w:right="1062" w:firstLine="72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>Item 1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A06C6B">
        <w:rPr>
          <w:rFonts w:asciiTheme="minorHAnsi" w:hAnsiTheme="minorHAnsi" w:cstheme="minorHAnsi"/>
          <w:b/>
          <w:sz w:val="24"/>
          <w:szCs w:val="24"/>
        </w:rPr>
        <w:t>:</w:t>
      </w:r>
      <w:r w:rsidRPr="00A06C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06C6B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HD EXTERNO 1TB</w:t>
      </w:r>
    </w:p>
    <w:p w14:paraId="538E8D79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06C6B">
        <w:rPr>
          <w:rFonts w:asciiTheme="minorHAnsi" w:hAnsiTheme="minorHAnsi" w:cstheme="minorHAnsi"/>
          <w:spacing w:val="-2"/>
          <w:sz w:val="24"/>
          <w:szCs w:val="24"/>
        </w:rPr>
        <w:t>Quantidade: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02</w:t>
      </w:r>
      <w:r w:rsidRPr="00A06C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>unidades</w:t>
      </w:r>
    </w:p>
    <w:p w14:paraId="1ED62E81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Unitário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de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Referência</w:t>
      </w:r>
      <w:r w:rsidRPr="00A06C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(não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serão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aceitos</w:t>
      </w:r>
      <w:r w:rsidRPr="00A06C6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orçamentos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com</w:t>
      </w:r>
      <w:r w:rsidRPr="00A06C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valor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superior</w:t>
      </w:r>
      <w:r w:rsidRPr="00A06C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>ao</w:t>
      </w:r>
      <w:r w:rsidRPr="00A06C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6C6B">
        <w:rPr>
          <w:rFonts w:asciiTheme="minorHAnsi" w:hAnsiTheme="minorHAnsi" w:cstheme="minorHAnsi"/>
          <w:sz w:val="24"/>
          <w:szCs w:val="24"/>
        </w:rPr>
        <w:t xml:space="preserve">de referência): </w:t>
      </w:r>
    </w:p>
    <w:p w14:paraId="19C2D2A6" w14:textId="77777777" w:rsidR="005F5FA2" w:rsidRPr="00A06C6B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  <w:sz w:val="24"/>
          <w:szCs w:val="24"/>
        </w:rPr>
      </w:pPr>
      <w:r w:rsidRPr="00A06C6B">
        <w:rPr>
          <w:rFonts w:asciiTheme="minorHAnsi" w:hAnsiTheme="minorHAnsi" w:cstheme="minorHAnsi"/>
          <w:b/>
          <w:sz w:val="24"/>
          <w:szCs w:val="24"/>
        </w:rPr>
        <w:t xml:space="preserve">R$ </w:t>
      </w:r>
    </w:p>
    <w:p w14:paraId="6217DE3A" w14:textId="77777777" w:rsidR="005F5FA2" w:rsidRDefault="005F5FA2" w:rsidP="005F5FA2">
      <w:pPr>
        <w:pStyle w:val="Corpodetexto"/>
        <w:spacing w:before="1"/>
        <w:ind w:left="893" w:right="1062"/>
        <w:jc w:val="both"/>
        <w:rPr>
          <w:rFonts w:asciiTheme="minorHAnsi" w:hAnsiTheme="minorHAnsi" w:cstheme="minorHAnsi"/>
        </w:rPr>
      </w:pPr>
    </w:p>
    <w:p w14:paraId="48B5528D" w14:textId="77777777" w:rsidR="005F5FA2" w:rsidRPr="00751114" w:rsidRDefault="005F5FA2" w:rsidP="005F5FA2">
      <w:pPr>
        <w:pStyle w:val="Corpodetexto"/>
        <w:ind w:left="2076" w:right="1"/>
        <w:rPr>
          <w:rFonts w:asciiTheme="minorHAnsi" w:hAnsiTheme="minorHAnsi" w:cstheme="minorHAnsi"/>
          <w:spacing w:val="-2"/>
          <w:sz w:val="24"/>
          <w:szCs w:val="24"/>
        </w:rPr>
      </w:pPr>
    </w:p>
    <w:p w14:paraId="6F2CD23F" w14:textId="77777777" w:rsidR="005F5FA2" w:rsidRPr="00751114" w:rsidRDefault="005F5FA2" w:rsidP="005F5FA2">
      <w:pPr>
        <w:pStyle w:val="Corpodetexto"/>
        <w:ind w:left="2076"/>
        <w:rPr>
          <w:rFonts w:asciiTheme="minorHAnsi" w:hAnsiTheme="minorHAnsi" w:cstheme="minorHAnsi"/>
          <w:spacing w:val="-2"/>
          <w:sz w:val="24"/>
          <w:szCs w:val="24"/>
        </w:rPr>
      </w:pPr>
    </w:p>
    <w:p w14:paraId="258AB1BA" w14:textId="77777777" w:rsidR="005F5FA2" w:rsidRPr="00751114" w:rsidRDefault="005F5FA2" w:rsidP="005F5FA2">
      <w:pPr>
        <w:pStyle w:val="Corpodetexto"/>
        <w:ind w:left="2076"/>
        <w:rPr>
          <w:rFonts w:asciiTheme="minorHAnsi" w:hAnsiTheme="minorHAnsi" w:cstheme="minorHAnsi"/>
          <w:spacing w:val="-2"/>
          <w:sz w:val="24"/>
          <w:szCs w:val="24"/>
        </w:rPr>
      </w:pPr>
    </w:p>
    <w:p w14:paraId="54D0E331" w14:textId="77777777" w:rsidR="005F5FA2" w:rsidRPr="00751114" w:rsidRDefault="005F5FA2" w:rsidP="005F5FA2">
      <w:pPr>
        <w:pStyle w:val="Corpodetexto"/>
        <w:ind w:left="2076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spacing w:val="-2"/>
          <w:sz w:val="24"/>
          <w:szCs w:val="24"/>
        </w:rPr>
        <w:t>Data:</w:t>
      </w:r>
    </w:p>
    <w:p w14:paraId="6CA8B899" w14:textId="77777777" w:rsidR="005F5FA2" w:rsidRPr="00751114" w:rsidRDefault="005F5FA2" w:rsidP="005F5FA2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1FBEB1B5" w14:textId="77777777" w:rsidR="005F5FA2" w:rsidRPr="00751114" w:rsidRDefault="005F5FA2" w:rsidP="005F5FA2">
      <w:pPr>
        <w:pStyle w:val="Corpodetexto"/>
        <w:spacing w:before="251"/>
        <w:rPr>
          <w:rFonts w:asciiTheme="minorHAnsi" w:hAnsiTheme="minorHAnsi" w:cstheme="minorHAnsi"/>
          <w:sz w:val="24"/>
          <w:szCs w:val="24"/>
        </w:rPr>
      </w:pPr>
    </w:p>
    <w:p w14:paraId="71B4246C" w14:textId="77777777" w:rsidR="005F5FA2" w:rsidRPr="00751114" w:rsidRDefault="005F5FA2" w:rsidP="005F5FA2">
      <w:pPr>
        <w:pStyle w:val="Corpodetexto"/>
        <w:tabs>
          <w:tab w:val="left" w:pos="4785"/>
          <w:tab w:val="left" w:pos="9042"/>
        </w:tabs>
        <w:ind w:left="996"/>
        <w:rPr>
          <w:rFonts w:asciiTheme="minorHAnsi" w:hAnsiTheme="minorHAnsi" w:cstheme="minorHAnsi"/>
          <w:sz w:val="24"/>
          <w:szCs w:val="24"/>
        </w:rPr>
      </w:pPr>
      <w:r w:rsidRPr="00751114">
        <w:rPr>
          <w:rFonts w:asciiTheme="minorHAnsi" w:hAnsiTheme="minorHAnsi" w:cstheme="minorHAnsi"/>
          <w:sz w:val="24"/>
          <w:szCs w:val="24"/>
        </w:rPr>
        <w:t xml:space="preserve">Assinatura: </w:t>
      </w:r>
      <w:r w:rsidRPr="0075111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5111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51114">
        <w:rPr>
          <w:rFonts w:asciiTheme="minorHAnsi" w:hAnsiTheme="minorHAnsi" w:cstheme="minorHAnsi"/>
          <w:sz w:val="24"/>
          <w:szCs w:val="24"/>
        </w:rPr>
        <w:t xml:space="preserve">Carimbo: </w:t>
      </w:r>
      <w:r w:rsidRPr="0075111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6E641DD" w14:textId="77777777" w:rsidR="005F5FA2" w:rsidRPr="00063829" w:rsidRDefault="005F5FA2" w:rsidP="005F5FA2">
      <w:pPr>
        <w:pStyle w:val="Corpodetexto"/>
        <w:rPr>
          <w:rFonts w:asciiTheme="minorHAnsi" w:hAnsiTheme="minorHAnsi" w:cstheme="minorHAnsi"/>
        </w:rPr>
      </w:pPr>
    </w:p>
    <w:p w14:paraId="6A799413" w14:textId="77777777" w:rsidR="005F5FA2" w:rsidRPr="00063829" w:rsidRDefault="005F5FA2" w:rsidP="005F5FA2">
      <w:pPr>
        <w:pStyle w:val="Corpodetexto"/>
        <w:rPr>
          <w:rFonts w:asciiTheme="minorHAnsi" w:hAnsiTheme="minorHAnsi" w:cstheme="minorHAnsi"/>
        </w:rPr>
      </w:pPr>
    </w:p>
    <w:p w14:paraId="5532801B" w14:textId="77777777" w:rsidR="005F5FA2" w:rsidRPr="00063829" w:rsidRDefault="005F5FA2" w:rsidP="005F5FA2">
      <w:pPr>
        <w:pStyle w:val="Corpodetexto"/>
        <w:rPr>
          <w:rFonts w:asciiTheme="minorHAnsi" w:hAnsiTheme="minorHAnsi" w:cstheme="minorHAnsi"/>
        </w:rPr>
      </w:pPr>
    </w:p>
    <w:p w14:paraId="0D697888" w14:textId="77777777" w:rsidR="005F5FA2" w:rsidRPr="00063829" w:rsidRDefault="005F5FA2" w:rsidP="005F5FA2">
      <w:pPr>
        <w:pStyle w:val="Corpodetexto"/>
        <w:rPr>
          <w:rFonts w:asciiTheme="minorHAnsi" w:hAnsiTheme="minorHAnsi" w:cstheme="minorHAnsi"/>
        </w:rPr>
        <w:sectPr w:rsidR="005F5FA2" w:rsidRPr="00063829" w:rsidSect="005F5FA2">
          <w:headerReference w:type="default" r:id="rId8"/>
          <w:type w:val="continuous"/>
          <w:pgSz w:w="11920" w:h="16850"/>
          <w:pgMar w:top="1800" w:right="1572" w:bottom="280" w:left="708" w:header="737" w:footer="0" w:gutter="0"/>
          <w:cols w:space="720"/>
        </w:sectPr>
      </w:pPr>
    </w:p>
    <w:p w14:paraId="2241C263" w14:textId="77777777" w:rsidR="005F5FA2" w:rsidRPr="00063829" w:rsidRDefault="005F5FA2" w:rsidP="005F5FA2">
      <w:pPr>
        <w:pStyle w:val="Corpodetexto"/>
        <w:ind w:left="864"/>
        <w:rPr>
          <w:rFonts w:asciiTheme="minorHAnsi" w:hAnsiTheme="minorHAnsi" w:cstheme="minorHAnsi"/>
        </w:rPr>
      </w:pPr>
    </w:p>
    <w:p w14:paraId="2A0E5B56" w14:textId="4669A779" w:rsidR="008F6DC0" w:rsidRPr="005F5FA2" w:rsidRDefault="008F6DC0" w:rsidP="005F5FA2"/>
    <w:sectPr w:rsidR="008F6DC0" w:rsidRPr="005F5FA2">
      <w:headerReference w:type="default" r:id="rId9"/>
      <w:type w:val="continuous"/>
      <w:pgSz w:w="11920" w:h="16850"/>
      <w:pgMar w:top="1800" w:right="566" w:bottom="280" w:left="708" w:header="737" w:footer="0" w:gutter="0"/>
      <w:cols w:num="2" w:space="720" w:equalWidth="0">
        <w:col w:w="6194" w:space="40"/>
        <w:col w:w="441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9E516" w14:textId="77777777" w:rsidR="00AB2417" w:rsidRDefault="00AB2417">
      <w:r>
        <w:separator/>
      </w:r>
    </w:p>
  </w:endnote>
  <w:endnote w:type="continuationSeparator" w:id="0">
    <w:p w14:paraId="0405C745" w14:textId="77777777" w:rsidR="00AB2417" w:rsidRDefault="00AB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D2BAA" w14:textId="77777777" w:rsidR="00AB2417" w:rsidRDefault="00AB2417">
      <w:r>
        <w:separator/>
      </w:r>
    </w:p>
  </w:footnote>
  <w:footnote w:type="continuationSeparator" w:id="0">
    <w:p w14:paraId="6D90BAD7" w14:textId="77777777" w:rsidR="00AB2417" w:rsidRDefault="00AB2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890F4" w14:textId="77777777" w:rsidR="00926933" w:rsidRDefault="00926933" w:rsidP="00926933">
    <w:pPr>
      <w:spacing w:before="13"/>
      <w:ind w:left="20"/>
      <w:rPr>
        <w:rFonts w:ascii="Arial" w:hAnsi="Arial"/>
        <w:b/>
      </w:rPr>
    </w:pPr>
  </w:p>
  <w:p w14:paraId="5B8308E1" w14:textId="77777777" w:rsidR="00926933" w:rsidRDefault="00926933" w:rsidP="00926933">
    <w:pPr>
      <w:pBdr>
        <w:bottom w:val="single" w:sz="12" w:space="1" w:color="auto"/>
      </w:pBdr>
      <w:spacing w:before="13"/>
      <w:ind w:left="20"/>
      <w:jc w:val="center"/>
      <w:rPr>
        <w:rFonts w:ascii="Arial" w:hAnsi="Arial"/>
        <w:b/>
        <w:spacing w:val="-5"/>
      </w:rPr>
    </w:pPr>
    <w:r>
      <w:rPr>
        <w:rFonts w:ascii="Arial" w:hAnsi="Arial"/>
        <w:b/>
      </w:rPr>
      <w:t>PODER</w:t>
    </w:r>
    <w:r>
      <w:rPr>
        <w:rFonts w:ascii="Arial" w:hAnsi="Arial"/>
        <w:b/>
        <w:spacing w:val="-9"/>
      </w:rPr>
      <w:t xml:space="preserve"> </w:t>
    </w:r>
    <w:r>
      <w:rPr>
        <w:rFonts w:ascii="Arial" w:hAnsi="Arial"/>
        <w:b/>
      </w:rPr>
      <w:t>LEGISLATIVO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>DO</w:t>
    </w:r>
    <w:r>
      <w:rPr>
        <w:rFonts w:ascii="Arial" w:hAnsi="Arial"/>
        <w:b/>
        <w:spacing w:val="-8"/>
      </w:rPr>
      <w:t xml:space="preserve"> </w:t>
    </w:r>
    <w:r>
      <w:rPr>
        <w:rFonts w:ascii="Arial" w:hAnsi="Arial"/>
        <w:b/>
      </w:rPr>
      <w:t>MUNICÍPIO</w:t>
    </w:r>
    <w:r>
      <w:rPr>
        <w:rFonts w:ascii="Arial" w:hAnsi="Arial"/>
        <w:b/>
        <w:spacing w:val="-7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5"/>
      </w:rPr>
      <w:t xml:space="preserve"> </w:t>
    </w:r>
    <w:r>
      <w:rPr>
        <w:rFonts w:ascii="Arial" w:hAnsi="Arial"/>
        <w:b/>
      </w:rPr>
      <w:t>CAPIVARI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>DO</w:t>
    </w:r>
    <w:r>
      <w:rPr>
        <w:rFonts w:ascii="Arial" w:hAnsi="Arial"/>
        <w:b/>
        <w:spacing w:val="-7"/>
      </w:rPr>
      <w:t xml:space="preserve"> </w:t>
    </w:r>
    <w:r>
      <w:rPr>
        <w:rFonts w:ascii="Arial" w:hAnsi="Arial"/>
        <w:b/>
        <w:spacing w:val="-5"/>
      </w:rPr>
      <w:t>SUL</w:t>
    </w:r>
  </w:p>
  <w:p w14:paraId="4661F6A5" w14:textId="518C9E44" w:rsidR="005F5FA2" w:rsidRDefault="00926933">
    <w:pPr>
      <w:pStyle w:val="Cabealho"/>
    </w:pPr>
    <w:r>
      <w:rPr>
        <w:noProof/>
        <w:sz w:val="20"/>
        <w:lang w:val="pt-BR" w:eastAsia="pt-BR"/>
      </w:rPr>
      <w:drawing>
        <wp:anchor distT="0" distB="0" distL="0" distR="0" simplePos="0" relativeHeight="487281664" behindDoc="1" locked="0" layoutInCell="1" allowOverlap="1" wp14:anchorId="1AA065C1" wp14:editId="0EFEF80C">
          <wp:simplePos x="0" y="0"/>
          <wp:positionH relativeFrom="page">
            <wp:posOffset>3551555</wp:posOffset>
          </wp:positionH>
          <wp:positionV relativeFrom="page">
            <wp:posOffset>147874</wp:posOffset>
          </wp:positionV>
          <wp:extent cx="457749" cy="473088"/>
          <wp:effectExtent l="0" t="0" r="0" b="3175"/>
          <wp:wrapNone/>
          <wp:docPr id="9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749" cy="47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573C3" w14:textId="77777777" w:rsidR="00041427" w:rsidRDefault="0004142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79104" behindDoc="1" locked="0" layoutInCell="1" allowOverlap="1" wp14:anchorId="15FAEAF6" wp14:editId="56148C66">
          <wp:simplePos x="0" y="0"/>
          <wp:positionH relativeFrom="page">
            <wp:posOffset>3551933</wp:posOffset>
          </wp:positionH>
          <wp:positionV relativeFrom="page">
            <wp:posOffset>468201</wp:posOffset>
          </wp:positionV>
          <wp:extent cx="457749" cy="473088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749" cy="47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6D5B0543" wp14:editId="57E5BDDF">
              <wp:simplePos x="0" y="0"/>
              <wp:positionH relativeFrom="page">
                <wp:posOffset>2325751</wp:posOffset>
              </wp:positionH>
              <wp:positionV relativeFrom="page">
                <wp:posOffset>953335</wp:posOffset>
              </wp:positionV>
              <wp:extent cx="4023360" cy="1822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5FBB7" w14:textId="77777777" w:rsidR="00041427" w:rsidRDefault="0004142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PODER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LEGISLATIVO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CAPIVARI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183.15pt;margin-top:75.05pt;width:316.8pt;height:14.3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" filled="f" stroked="f">
              <v:path arrowok="t"/>
              <v:textbox inset="0,0,0,0">
                <w:txbxContent>
                  <w:p w14:paraId="6695FBB7" w14:textId="77777777" w:rsidR="00041427" w:rsidRDefault="0004142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PODER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LEGISLATIVO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CAPIVARI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6A7"/>
    <w:multiLevelType w:val="hybridMultilevel"/>
    <w:tmpl w:val="88F46288"/>
    <w:lvl w:ilvl="0" w:tplc="0416000F">
      <w:start w:val="1"/>
      <w:numFmt w:val="decimal"/>
      <w:lvlText w:val="%1."/>
      <w:lvlJc w:val="left"/>
      <w:pPr>
        <w:ind w:left="1624" w:hanging="360"/>
      </w:pPr>
    </w:lvl>
    <w:lvl w:ilvl="1" w:tplc="04160019" w:tentative="1">
      <w:start w:val="1"/>
      <w:numFmt w:val="lowerLetter"/>
      <w:lvlText w:val="%2."/>
      <w:lvlJc w:val="left"/>
      <w:pPr>
        <w:ind w:left="2344" w:hanging="360"/>
      </w:pPr>
    </w:lvl>
    <w:lvl w:ilvl="2" w:tplc="0416001B" w:tentative="1">
      <w:start w:val="1"/>
      <w:numFmt w:val="lowerRoman"/>
      <w:lvlText w:val="%3."/>
      <w:lvlJc w:val="right"/>
      <w:pPr>
        <w:ind w:left="3064" w:hanging="180"/>
      </w:pPr>
    </w:lvl>
    <w:lvl w:ilvl="3" w:tplc="0416000F" w:tentative="1">
      <w:start w:val="1"/>
      <w:numFmt w:val="decimal"/>
      <w:lvlText w:val="%4."/>
      <w:lvlJc w:val="left"/>
      <w:pPr>
        <w:ind w:left="3784" w:hanging="360"/>
      </w:pPr>
    </w:lvl>
    <w:lvl w:ilvl="4" w:tplc="04160019" w:tentative="1">
      <w:start w:val="1"/>
      <w:numFmt w:val="lowerLetter"/>
      <w:lvlText w:val="%5."/>
      <w:lvlJc w:val="left"/>
      <w:pPr>
        <w:ind w:left="4504" w:hanging="360"/>
      </w:pPr>
    </w:lvl>
    <w:lvl w:ilvl="5" w:tplc="0416001B" w:tentative="1">
      <w:start w:val="1"/>
      <w:numFmt w:val="lowerRoman"/>
      <w:lvlText w:val="%6."/>
      <w:lvlJc w:val="right"/>
      <w:pPr>
        <w:ind w:left="5224" w:hanging="180"/>
      </w:pPr>
    </w:lvl>
    <w:lvl w:ilvl="6" w:tplc="0416000F" w:tentative="1">
      <w:start w:val="1"/>
      <w:numFmt w:val="decimal"/>
      <w:lvlText w:val="%7."/>
      <w:lvlJc w:val="left"/>
      <w:pPr>
        <w:ind w:left="5944" w:hanging="360"/>
      </w:pPr>
    </w:lvl>
    <w:lvl w:ilvl="7" w:tplc="04160019" w:tentative="1">
      <w:start w:val="1"/>
      <w:numFmt w:val="lowerLetter"/>
      <w:lvlText w:val="%8."/>
      <w:lvlJc w:val="left"/>
      <w:pPr>
        <w:ind w:left="6664" w:hanging="360"/>
      </w:pPr>
    </w:lvl>
    <w:lvl w:ilvl="8" w:tplc="0416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>
    <w:nsid w:val="13403780"/>
    <w:multiLevelType w:val="multilevel"/>
    <w:tmpl w:val="A2E25EB0"/>
    <w:lvl w:ilvl="0">
      <w:start w:val="7"/>
      <w:numFmt w:val="decimal"/>
      <w:lvlText w:val="%1"/>
      <w:lvlJc w:val="left"/>
      <w:pPr>
        <w:ind w:left="996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8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27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485"/>
      </w:pPr>
      <w:rPr>
        <w:rFonts w:hint="default"/>
        <w:lang w:val="pt-PT" w:eastAsia="en-US" w:bidi="ar-SA"/>
      </w:rPr>
    </w:lvl>
  </w:abstractNum>
  <w:abstractNum w:abstractNumId="2">
    <w:nsid w:val="21724D3B"/>
    <w:multiLevelType w:val="multilevel"/>
    <w:tmpl w:val="219A8FBC"/>
    <w:lvl w:ilvl="0">
      <w:start w:val="1"/>
      <w:numFmt w:val="decimal"/>
      <w:lvlText w:val="%1."/>
      <w:lvlJc w:val="left"/>
      <w:pPr>
        <w:ind w:left="1260" w:hanging="2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94" w:hanging="3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6" w:hanging="77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54" w:hanging="7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9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3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8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3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7" w:hanging="776"/>
      </w:pPr>
      <w:rPr>
        <w:rFonts w:hint="default"/>
        <w:lang w:val="pt-PT" w:eastAsia="en-US" w:bidi="ar-SA"/>
      </w:rPr>
    </w:lvl>
  </w:abstractNum>
  <w:abstractNum w:abstractNumId="3">
    <w:nsid w:val="2E4A7A56"/>
    <w:multiLevelType w:val="multilevel"/>
    <w:tmpl w:val="AEA8F4C2"/>
    <w:lvl w:ilvl="0">
      <w:start w:val="10"/>
      <w:numFmt w:val="decimal"/>
      <w:lvlText w:val="%1."/>
      <w:lvlJc w:val="left"/>
      <w:pPr>
        <w:ind w:left="1394" w:hanging="399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6" w:hanging="6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04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6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8" w:hanging="600"/>
      </w:pPr>
      <w:rPr>
        <w:rFonts w:hint="default"/>
        <w:lang w:val="pt-PT" w:eastAsia="en-US" w:bidi="ar-SA"/>
      </w:rPr>
    </w:lvl>
  </w:abstractNum>
  <w:abstractNum w:abstractNumId="4">
    <w:nsid w:val="39831CEA"/>
    <w:multiLevelType w:val="multilevel"/>
    <w:tmpl w:val="80A6D474"/>
    <w:lvl w:ilvl="0">
      <w:start w:val="4"/>
      <w:numFmt w:val="decimal"/>
      <w:lvlText w:val="%1"/>
      <w:lvlJc w:val="left"/>
      <w:pPr>
        <w:ind w:left="1462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2" w:hanging="46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6" w:hanging="6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4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6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2" w:hanging="684"/>
      </w:pPr>
      <w:rPr>
        <w:rFonts w:hint="default"/>
        <w:lang w:val="pt-PT" w:eastAsia="en-US" w:bidi="ar-SA"/>
      </w:rPr>
    </w:lvl>
  </w:abstractNum>
  <w:abstractNum w:abstractNumId="5">
    <w:nsid w:val="3AB4452D"/>
    <w:multiLevelType w:val="multilevel"/>
    <w:tmpl w:val="ED0C89F2"/>
    <w:lvl w:ilvl="0">
      <w:start w:val="8"/>
      <w:numFmt w:val="decimal"/>
      <w:lvlText w:val="%1"/>
      <w:lvlJc w:val="left"/>
      <w:pPr>
        <w:ind w:left="996" w:hanging="6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6" w:hanging="665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."/>
      <w:lvlJc w:val="left"/>
      <w:pPr>
        <w:ind w:left="996" w:hanging="665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91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665"/>
      </w:pPr>
      <w:rPr>
        <w:rFonts w:hint="default"/>
        <w:lang w:val="pt-PT" w:eastAsia="en-US" w:bidi="ar-SA"/>
      </w:rPr>
    </w:lvl>
  </w:abstractNum>
  <w:abstractNum w:abstractNumId="6">
    <w:nsid w:val="3D9F46A5"/>
    <w:multiLevelType w:val="multilevel"/>
    <w:tmpl w:val="A16C5EE4"/>
    <w:lvl w:ilvl="0">
      <w:start w:val="8"/>
      <w:numFmt w:val="decimal"/>
      <w:lvlText w:val="%1"/>
      <w:lvlJc w:val="left"/>
      <w:pPr>
        <w:ind w:left="996" w:hanging="68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6" w:hanging="682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996" w:hanging="682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91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682"/>
      </w:pPr>
      <w:rPr>
        <w:rFonts w:hint="default"/>
        <w:lang w:val="pt-PT" w:eastAsia="en-US" w:bidi="ar-SA"/>
      </w:rPr>
    </w:lvl>
  </w:abstractNum>
  <w:abstractNum w:abstractNumId="7">
    <w:nsid w:val="622035A7"/>
    <w:multiLevelType w:val="multilevel"/>
    <w:tmpl w:val="CDCECF26"/>
    <w:lvl w:ilvl="0">
      <w:start w:val="5"/>
      <w:numFmt w:val="decimal"/>
      <w:lvlText w:val="%1"/>
      <w:lvlJc w:val="left"/>
      <w:pPr>
        <w:ind w:left="996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7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27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473"/>
      </w:pPr>
      <w:rPr>
        <w:rFonts w:hint="default"/>
        <w:lang w:val="pt-PT" w:eastAsia="en-US" w:bidi="ar-SA"/>
      </w:rPr>
    </w:lvl>
  </w:abstractNum>
  <w:abstractNum w:abstractNumId="8">
    <w:nsid w:val="64A55879"/>
    <w:multiLevelType w:val="multilevel"/>
    <w:tmpl w:val="878EF4EA"/>
    <w:lvl w:ilvl="0">
      <w:start w:val="1"/>
      <w:numFmt w:val="decimal"/>
      <w:lvlText w:val="%1"/>
      <w:lvlJc w:val="left"/>
      <w:pPr>
        <w:ind w:left="119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6" w:hanging="468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48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7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4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2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1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0" w:hanging="468"/>
      </w:pPr>
      <w:rPr>
        <w:rFonts w:hint="default"/>
        <w:lang w:val="pt-PT" w:eastAsia="en-US" w:bidi="ar-SA"/>
      </w:rPr>
    </w:lvl>
  </w:abstractNum>
  <w:abstractNum w:abstractNumId="9">
    <w:nsid w:val="7C994288"/>
    <w:multiLevelType w:val="multilevel"/>
    <w:tmpl w:val="38B26360"/>
    <w:lvl w:ilvl="0">
      <w:start w:val="9"/>
      <w:numFmt w:val="decimal"/>
      <w:lvlText w:val="%1"/>
      <w:lvlJc w:val="left"/>
      <w:pPr>
        <w:ind w:left="1394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94" w:hanging="399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6" w:hanging="68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2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9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8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68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C0"/>
    <w:rsid w:val="00001F3A"/>
    <w:rsid w:val="000278E9"/>
    <w:rsid w:val="00041427"/>
    <w:rsid w:val="000534E8"/>
    <w:rsid w:val="00063829"/>
    <w:rsid w:val="000C7C0A"/>
    <w:rsid w:val="000D0F8B"/>
    <w:rsid w:val="001621BF"/>
    <w:rsid w:val="00162974"/>
    <w:rsid w:val="001A08E3"/>
    <w:rsid w:val="00202287"/>
    <w:rsid w:val="00267CAD"/>
    <w:rsid w:val="002B5432"/>
    <w:rsid w:val="002B674A"/>
    <w:rsid w:val="002C755F"/>
    <w:rsid w:val="00315862"/>
    <w:rsid w:val="0033683D"/>
    <w:rsid w:val="00361EB4"/>
    <w:rsid w:val="003C2BED"/>
    <w:rsid w:val="003C4A0B"/>
    <w:rsid w:val="003D2321"/>
    <w:rsid w:val="003D2F96"/>
    <w:rsid w:val="003E3633"/>
    <w:rsid w:val="003F3256"/>
    <w:rsid w:val="00410DAD"/>
    <w:rsid w:val="004216B6"/>
    <w:rsid w:val="00441B58"/>
    <w:rsid w:val="00464F57"/>
    <w:rsid w:val="0047696F"/>
    <w:rsid w:val="00480184"/>
    <w:rsid w:val="004A3085"/>
    <w:rsid w:val="004B51FA"/>
    <w:rsid w:val="004E4CEA"/>
    <w:rsid w:val="004F7219"/>
    <w:rsid w:val="00521BF1"/>
    <w:rsid w:val="005C3AB0"/>
    <w:rsid w:val="005D5D57"/>
    <w:rsid w:val="005F5FA2"/>
    <w:rsid w:val="00634961"/>
    <w:rsid w:val="00665F7D"/>
    <w:rsid w:val="00682FBD"/>
    <w:rsid w:val="006D65DE"/>
    <w:rsid w:val="006F019B"/>
    <w:rsid w:val="007159D3"/>
    <w:rsid w:val="00717F80"/>
    <w:rsid w:val="00751114"/>
    <w:rsid w:val="007B4CFC"/>
    <w:rsid w:val="007D0B52"/>
    <w:rsid w:val="007E34CE"/>
    <w:rsid w:val="00873438"/>
    <w:rsid w:val="008B3EEA"/>
    <w:rsid w:val="008F6DC0"/>
    <w:rsid w:val="008F6FFF"/>
    <w:rsid w:val="00920919"/>
    <w:rsid w:val="00926933"/>
    <w:rsid w:val="00974ADB"/>
    <w:rsid w:val="009B4701"/>
    <w:rsid w:val="009F21A4"/>
    <w:rsid w:val="00A06C6B"/>
    <w:rsid w:val="00A801B9"/>
    <w:rsid w:val="00A971CA"/>
    <w:rsid w:val="00AA4BFA"/>
    <w:rsid w:val="00AB2417"/>
    <w:rsid w:val="00AC376F"/>
    <w:rsid w:val="00AF303F"/>
    <w:rsid w:val="00B25F07"/>
    <w:rsid w:val="00B35FBB"/>
    <w:rsid w:val="00B52D8E"/>
    <w:rsid w:val="00B57E34"/>
    <w:rsid w:val="00B67A1B"/>
    <w:rsid w:val="00BA6507"/>
    <w:rsid w:val="00BD2D24"/>
    <w:rsid w:val="00BD4687"/>
    <w:rsid w:val="00BF19F8"/>
    <w:rsid w:val="00BF2172"/>
    <w:rsid w:val="00C219A0"/>
    <w:rsid w:val="00C27E55"/>
    <w:rsid w:val="00C4308D"/>
    <w:rsid w:val="00C677FC"/>
    <w:rsid w:val="00D27A49"/>
    <w:rsid w:val="00D81120"/>
    <w:rsid w:val="00DB422F"/>
    <w:rsid w:val="00DC0198"/>
    <w:rsid w:val="00DD7129"/>
    <w:rsid w:val="00E050C1"/>
    <w:rsid w:val="00E11A8F"/>
    <w:rsid w:val="00E655CC"/>
    <w:rsid w:val="00EA27BC"/>
    <w:rsid w:val="00EB0824"/>
    <w:rsid w:val="00EF04E0"/>
    <w:rsid w:val="00F3137B"/>
    <w:rsid w:val="00F82BCF"/>
    <w:rsid w:val="00F8395E"/>
    <w:rsid w:val="00F84FD9"/>
    <w:rsid w:val="00FA2914"/>
    <w:rsid w:val="00FC410B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58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"/>
      <w:ind w:left="601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tulo2">
    <w:name w:val="heading 2"/>
    <w:basedOn w:val="Normal"/>
    <w:uiPriority w:val="1"/>
    <w:qFormat/>
    <w:pPr>
      <w:ind w:left="125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8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9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9F8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F5F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5FA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5F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5FA2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"/>
      <w:ind w:left="601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tulo2">
    <w:name w:val="heading 2"/>
    <w:basedOn w:val="Normal"/>
    <w:uiPriority w:val="1"/>
    <w:qFormat/>
    <w:pPr>
      <w:ind w:left="125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8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9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9F8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F5F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5FA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5F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5FA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2025-11-26T19:19:00Z</cp:lastPrinted>
  <dcterms:created xsi:type="dcterms:W3CDTF">2025-11-28T17:52:00Z</dcterms:created>
  <dcterms:modified xsi:type="dcterms:W3CDTF">2025-11-28T17:53:00Z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2010</vt:lpwstr>
  </property>
</Properties>
</file>